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727786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</w:t>
            </w:r>
            <w:r w:rsidR="00727786">
              <w:rPr>
                <w:rFonts w:cs="新細明體" w:hint="eastAsia"/>
                <w:sz w:val="56"/>
                <w:szCs w:val="56"/>
              </w:rPr>
              <w:t>8</w:t>
            </w:r>
            <w:r w:rsidR="00AD75F8">
              <w:rPr>
                <w:rFonts w:cs="新細明體" w:hint="eastAsia"/>
                <w:sz w:val="56"/>
                <w:szCs w:val="56"/>
              </w:rPr>
              <w:t>.</w:t>
            </w:r>
            <w:r w:rsidR="00727786">
              <w:rPr>
                <w:rFonts w:cs="新細明體" w:hint="eastAsia"/>
                <w:sz w:val="56"/>
                <w:szCs w:val="56"/>
              </w:rPr>
              <w:t>01</w:t>
            </w:r>
            <w:bookmarkStart w:id="0" w:name="_GoBack"/>
            <w:bookmarkEnd w:id="0"/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Pr="001E785B" w:rsidRDefault="00CD7135" w:rsidP="00CD7135">
            <w:r>
              <w:t>10500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CD7135" w:rsidRPr="001E785B" w:rsidRDefault="00CD7135" w:rsidP="00CD7135">
            <w:r w:rsidRPr="005530D8">
              <w:rPr>
                <w:rFonts w:hint="eastAsia"/>
              </w:rPr>
              <w:t>鄭</w:t>
            </w:r>
            <w:r w:rsidRPr="005530D8">
              <w:rPr>
                <w:rFonts w:hint="eastAsia"/>
              </w:rPr>
              <w:t>0</w:t>
            </w:r>
            <w:r w:rsidRPr="005530D8">
              <w:rPr>
                <w:rFonts w:hint="eastAsia"/>
              </w:rPr>
              <w:t>豪</w:t>
            </w:r>
          </w:p>
        </w:tc>
        <w:tc>
          <w:tcPr>
            <w:tcW w:w="992" w:type="dxa"/>
          </w:tcPr>
          <w:p w:rsidR="00CD7135" w:rsidRPr="001E785B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違規行為不斷</w:t>
            </w:r>
          </w:p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人際衝突</w:t>
            </w:r>
          </w:p>
        </w:tc>
        <w:tc>
          <w:tcPr>
            <w:tcW w:w="5670" w:type="dxa"/>
          </w:tcPr>
          <w:p w:rsidR="00CD7135" w:rsidRPr="001E785B" w:rsidRDefault="00EF1581" w:rsidP="00EF158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01</w:t>
            </w:r>
            <w:r w:rsidR="00CD7135" w:rsidRPr="005530D8">
              <w:rPr>
                <w:rFonts w:cs="Times New Roman" w:hint="eastAsia"/>
              </w:rPr>
              <w:t>/</w:t>
            </w:r>
            <w:r w:rsidR="003C018B"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4</w:t>
            </w:r>
            <w:r w:rsidR="00CD7135" w:rsidRPr="005530D8">
              <w:rPr>
                <w:rFonts w:cs="Times New Roman" w:hint="eastAsia"/>
              </w:rPr>
              <w:t>(</w:t>
            </w:r>
            <w:r w:rsidR="00CD7135">
              <w:rPr>
                <w:rFonts w:cs="Times New Roman" w:hint="eastAsia"/>
              </w:rPr>
              <w:t>個諮</w:t>
            </w:r>
            <w:r>
              <w:rPr>
                <w:rFonts w:cs="Times New Roman" w:hint="eastAsia"/>
              </w:rPr>
              <w:t>結案</w:t>
            </w:r>
            <w:r w:rsidR="00CD7135" w:rsidRPr="005530D8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CD7135" w:rsidP="00626B0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個別</w:t>
            </w:r>
            <w:r w:rsidR="00626B0C">
              <w:rPr>
                <w:rFonts w:cs="Times New Roman" w:hint="eastAsia"/>
              </w:rPr>
              <w:t>諮商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105002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純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情緒低落需他人關心</w:t>
            </w:r>
          </w:p>
        </w:tc>
        <w:tc>
          <w:tcPr>
            <w:tcW w:w="5670" w:type="dxa"/>
          </w:tcPr>
          <w:p w:rsidR="00CD7135" w:rsidRPr="005530D8" w:rsidRDefault="00EF1581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01/04(</w:t>
            </w:r>
            <w:r>
              <w:rPr>
                <w:rFonts w:cs="Times New Roman" w:hint="eastAsia"/>
              </w:rPr>
              <w:t>個資結案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EF1581" w:rsidP="00626B0C">
            <w:pPr>
              <w:rPr>
                <w:rFonts w:cs="Times New Roman"/>
              </w:rPr>
            </w:pPr>
            <w:r w:rsidRPr="00EF1581">
              <w:rPr>
                <w:rFonts w:cs="Times New Roman" w:hint="eastAsia"/>
              </w:rPr>
              <w:t>個別諮商</w:t>
            </w:r>
            <w:r w:rsidRPr="00EF1581">
              <w:rPr>
                <w:rFonts w:cs="Times New Roman" w:hint="eastAsia"/>
              </w:rPr>
              <w:t>1</w:t>
            </w:r>
            <w:r w:rsidRPr="00EF1581"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芠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EF1581" w:rsidP="003C018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01/11</w:t>
            </w:r>
            <w:r>
              <w:rPr>
                <w:rFonts w:cs="Times New Roman" w:hint="eastAsia"/>
              </w:rPr>
              <w:t>個資</w:t>
            </w:r>
          </w:p>
        </w:tc>
        <w:tc>
          <w:tcPr>
            <w:tcW w:w="1701" w:type="dxa"/>
          </w:tcPr>
          <w:p w:rsidR="006A6B36" w:rsidRPr="001E785B" w:rsidRDefault="00CD7135" w:rsidP="005D303F">
            <w:r>
              <w:rPr>
                <w:rFonts w:hint="eastAsia"/>
              </w:rPr>
              <w:t>個別諮商</w:t>
            </w:r>
            <w:r w:rsidR="00EF1581">
              <w:rPr>
                <w:rFonts w:hint="eastAsia"/>
              </w:rPr>
              <w:t>1</w:t>
            </w:r>
            <w:r w:rsidR="00626B0C">
              <w:rPr>
                <w:rFonts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CD7135" w:rsidP="00CD7135"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EF1581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暫停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次</w:t>
            </w:r>
          </w:p>
        </w:tc>
        <w:tc>
          <w:tcPr>
            <w:tcW w:w="1701" w:type="dxa"/>
          </w:tcPr>
          <w:p w:rsidR="00CD7135" w:rsidRPr="00492F8C" w:rsidRDefault="00CD7135" w:rsidP="006A6B36">
            <w:r>
              <w:rPr>
                <w:rFonts w:hint="eastAsia"/>
              </w:rPr>
              <w:t>個別輔導</w:t>
            </w:r>
            <w:r w:rsidR="006A6B36"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9801D2" w:rsidP="00CD7135">
            <w:r>
              <w:rPr>
                <w:rFonts w:hint="eastAsia"/>
              </w:rPr>
              <w:t>5</w:t>
            </w:r>
          </w:p>
        </w:tc>
        <w:tc>
          <w:tcPr>
            <w:tcW w:w="1005" w:type="dxa"/>
          </w:tcPr>
          <w:p w:rsidR="009801D2" w:rsidRDefault="009801D2" w:rsidP="00CD7135">
            <w:r>
              <w:rPr>
                <w:rFonts w:hint="eastAsia"/>
              </w:rPr>
              <w:t>107002</w:t>
            </w:r>
          </w:p>
        </w:tc>
        <w:tc>
          <w:tcPr>
            <w:tcW w:w="1134" w:type="dxa"/>
          </w:tcPr>
          <w:p w:rsidR="009801D2" w:rsidRDefault="009801D2" w:rsidP="00CD7135"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展</w:t>
            </w:r>
          </w:p>
        </w:tc>
        <w:tc>
          <w:tcPr>
            <w:tcW w:w="992" w:type="dxa"/>
          </w:tcPr>
          <w:p w:rsidR="009801D2" w:rsidRDefault="009801D2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9801D2" w:rsidRDefault="009801D2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9801D2" w:rsidRDefault="009801D2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適應不良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身心症</w:t>
            </w:r>
          </w:p>
        </w:tc>
        <w:tc>
          <w:tcPr>
            <w:tcW w:w="5670" w:type="dxa"/>
          </w:tcPr>
          <w:p w:rsidR="009801D2" w:rsidRDefault="00727786" w:rsidP="007277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01/02(</w:t>
            </w:r>
            <w:r>
              <w:rPr>
                <w:rFonts w:cs="Times New Roman" w:hint="eastAsia"/>
              </w:rPr>
              <w:t>資源聯絡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 w:hint="eastAsia"/>
              </w:rPr>
              <w:t>醫生</w:t>
            </w:r>
            <w:r>
              <w:rPr>
                <w:rFonts w:cs="Times New Roman" w:hint="eastAsia"/>
              </w:rPr>
              <w:t>)01/02</w:t>
            </w:r>
            <w:r>
              <w:rPr>
                <w:rFonts w:cs="Times New Roman" w:hint="eastAsia"/>
              </w:rPr>
              <w:t>導師諮詢</w:t>
            </w:r>
            <w:r>
              <w:rPr>
                <w:rFonts w:cs="Times New Roman" w:hint="eastAsia"/>
              </w:rPr>
              <w:t>01/03</w:t>
            </w:r>
            <w:r>
              <w:rPr>
                <w:rFonts w:cs="Times New Roman" w:hint="eastAsia"/>
              </w:rPr>
              <w:t>數學師諮詢</w:t>
            </w:r>
            <w:r>
              <w:rPr>
                <w:rFonts w:cs="Times New Roman" w:hint="eastAsia"/>
              </w:rPr>
              <w:t>01/04(</w:t>
            </w:r>
            <w:r>
              <w:rPr>
                <w:rFonts w:cs="Times New Roman" w:hint="eastAsia"/>
              </w:rPr>
              <w:t>輔諮中心諮詢</w:t>
            </w:r>
            <w:r>
              <w:rPr>
                <w:rFonts w:cs="Times New Roman" w:hint="eastAsia"/>
              </w:rPr>
              <w:t>)01/08(</w:t>
            </w:r>
            <w:r>
              <w:rPr>
                <w:rFonts w:cs="Times New Roman" w:hint="eastAsia"/>
              </w:rPr>
              <w:t>個諮</w:t>
            </w:r>
            <w:r>
              <w:rPr>
                <w:rFonts w:cs="Times New Roman" w:hint="eastAsia"/>
              </w:rPr>
              <w:t>)01/10(</w:t>
            </w:r>
            <w:r>
              <w:rPr>
                <w:rFonts w:cs="Times New Roman" w:hint="eastAsia"/>
              </w:rPr>
              <w:t>導師諮詢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626B0C" w:rsidRDefault="00626B0C" w:rsidP="00CD7135">
            <w:r>
              <w:rPr>
                <w:rFonts w:hint="eastAsia"/>
              </w:rPr>
              <w:t>個別諮商</w:t>
            </w:r>
            <w:r w:rsidR="00727786"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6A6B36" w:rsidRDefault="00727786" w:rsidP="00CD7135">
            <w:r>
              <w:rPr>
                <w:rFonts w:hint="eastAsia"/>
              </w:rPr>
              <w:t>教</w:t>
            </w:r>
            <w:r w:rsidR="006A6B36">
              <w:rPr>
                <w:rFonts w:hint="eastAsia"/>
              </w:rPr>
              <w:t>師諮商</w:t>
            </w:r>
            <w:r>
              <w:rPr>
                <w:rFonts w:hint="eastAsia"/>
              </w:rPr>
              <w:t>4</w:t>
            </w:r>
            <w:r w:rsidR="006A6B36">
              <w:rPr>
                <w:rFonts w:hint="eastAsia"/>
              </w:rPr>
              <w:t>次</w:t>
            </w:r>
          </w:p>
          <w:p w:rsidR="006A6B36" w:rsidRDefault="00727786" w:rsidP="00CD7135">
            <w:r>
              <w:rPr>
                <w:rFonts w:hint="eastAsia"/>
              </w:rPr>
              <w:t>資源聯繫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6A6B36" w:rsidP="00CD7135">
            <w:r>
              <w:rPr>
                <w:rFonts w:hint="eastAsia"/>
              </w:rPr>
              <w:t>6</w:t>
            </w:r>
          </w:p>
        </w:tc>
        <w:tc>
          <w:tcPr>
            <w:tcW w:w="1005" w:type="dxa"/>
          </w:tcPr>
          <w:p w:rsidR="009801D2" w:rsidRDefault="003C018B" w:rsidP="00CD7135">
            <w:r>
              <w:rPr>
                <w:rFonts w:hint="eastAsia"/>
              </w:rPr>
              <w:t>106001</w:t>
            </w:r>
          </w:p>
        </w:tc>
        <w:tc>
          <w:tcPr>
            <w:tcW w:w="1134" w:type="dxa"/>
          </w:tcPr>
          <w:p w:rsidR="009801D2" w:rsidRDefault="003C018B" w:rsidP="003C018B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</w:tcPr>
          <w:p w:rsidR="009801D2" w:rsidRDefault="003C018B" w:rsidP="00CD7135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9801D2" w:rsidRDefault="003C018B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9801D2" w:rsidRDefault="003C018B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9801D2" w:rsidRDefault="00EF1581" w:rsidP="007277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01/11(</w:t>
            </w:r>
            <w:r>
              <w:rPr>
                <w:rFonts w:cs="Times New Roman" w:hint="eastAsia"/>
              </w:rPr>
              <w:t>個</w:t>
            </w:r>
            <w:r w:rsidR="00727786">
              <w:rPr>
                <w:rFonts w:cs="Times New Roman" w:hint="eastAsia"/>
              </w:rPr>
              <w:t>諮</w:t>
            </w:r>
            <w:r>
              <w:rPr>
                <w:rFonts w:cs="Times New Roman" w:hint="eastAsia"/>
              </w:rPr>
              <w:t>)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6A6B36" w:rsidRDefault="006A6B36" w:rsidP="006A6B36">
            <w:r>
              <w:rPr>
                <w:rFonts w:hint="eastAsia"/>
              </w:rPr>
              <w:t>個別諮商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5D303F" w:rsidRDefault="005D303F" w:rsidP="006A6B36"/>
        </w:tc>
      </w:tr>
    </w:tbl>
    <w:p w:rsidR="009801D2" w:rsidRPr="00D7003C" w:rsidRDefault="009801D2">
      <w:pPr>
        <w:rPr>
          <w:rFonts w:cs="Times New Roman"/>
        </w:rPr>
      </w:pPr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962" w:rsidRDefault="001A6962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6962" w:rsidRDefault="001A6962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962" w:rsidRDefault="001A6962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6962" w:rsidRDefault="001A6962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923E6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95BE4"/>
    <w:rsid w:val="001A29C6"/>
    <w:rsid w:val="001A6962"/>
    <w:rsid w:val="001C1A51"/>
    <w:rsid w:val="001E3FD8"/>
    <w:rsid w:val="001E48AD"/>
    <w:rsid w:val="001E5E96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5CCA"/>
    <w:rsid w:val="003C018B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C5C71"/>
    <w:rsid w:val="004D15B5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A6B36"/>
    <w:rsid w:val="006B681F"/>
    <w:rsid w:val="006C062C"/>
    <w:rsid w:val="006D4CFA"/>
    <w:rsid w:val="006E0747"/>
    <w:rsid w:val="006E1C5A"/>
    <w:rsid w:val="00713DE9"/>
    <w:rsid w:val="00714341"/>
    <w:rsid w:val="00727786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32292"/>
    <w:rsid w:val="008347D5"/>
    <w:rsid w:val="0083660C"/>
    <w:rsid w:val="00854863"/>
    <w:rsid w:val="0086458D"/>
    <w:rsid w:val="00865733"/>
    <w:rsid w:val="00875EAA"/>
    <w:rsid w:val="008A0891"/>
    <w:rsid w:val="008A391D"/>
    <w:rsid w:val="008D0FE0"/>
    <w:rsid w:val="008E1817"/>
    <w:rsid w:val="008E767E"/>
    <w:rsid w:val="00923EC4"/>
    <w:rsid w:val="00970395"/>
    <w:rsid w:val="009801D2"/>
    <w:rsid w:val="0099250A"/>
    <w:rsid w:val="009978F6"/>
    <w:rsid w:val="009A0EFA"/>
    <w:rsid w:val="009C16D6"/>
    <w:rsid w:val="009D4BAB"/>
    <w:rsid w:val="009E41CA"/>
    <w:rsid w:val="009E494F"/>
    <w:rsid w:val="00A04B2F"/>
    <w:rsid w:val="00A2484C"/>
    <w:rsid w:val="00A250B1"/>
    <w:rsid w:val="00A507A0"/>
    <w:rsid w:val="00A75CDA"/>
    <w:rsid w:val="00A96786"/>
    <w:rsid w:val="00AC320E"/>
    <w:rsid w:val="00AC3B2B"/>
    <w:rsid w:val="00AD75F8"/>
    <w:rsid w:val="00AF39B8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A1775"/>
    <w:rsid w:val="00DC399B"/>
    <w:rsid w:val="00DC6AFE"/>
    <w:rsid w:val="00DD4551"/>
    <w:rsid w:val="00DF1F90"/>
    <w:rsid w:val="00DF4BB1"/>
    <w:rsid w:val="00E066EB"/>
    <w:rsid w:val="00E376D0"/>
    <w:rsid w:val="00E73D1B"/>
    <w:rsid w:val="00EA0DC1"/>
    <w:rsid w:val="00EC052C"/>
    <w:rsid w:val="00EE0708"/>
    <w:rsid w:val="00EF1581"/>
    <w:rsid w:val="00EF5879"/>
    <w:rsid w:val="00EF7D7C"/>
    <w:rsid w:val="00F06560"/>
    <w:rsid w:val="00F36C1B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CMT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2</cp:revision>
  <cp:lastPrinted>2018-12-28T08:13:00Z</cp:lastPrinted>
  <dcterms:created xsi:type="dcterms:W3CDTF">2019-01-18T03:28:00Z</dcterms:created>
  <dcterms:modified xsi:type="dcterms:W3CDTF">2019-01-18T03:28:00Z</dcterms:modified>
</cp:coreProperties>
</file>